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80" w:rsidRPr="00F67193" w:rsidRDefault="00232C26" w:rsidP="00381180">
      <w:pPr>
        <w:rPr>
          <w:rFonts w:ascii="ＭＳ 明朝" w:hAnsi="ＭＳ 明朝"/>
          <w:color w:val="000000" w:themeColor="text1"/>
          <w:sz w:val="24"/>
          <w:szCs w:val="24"/>
        </w:rPr>
      </w:pPr>
      <w:r>
        <w:rPr>
          <w:rFonts w:ascii="ＭＳ 明朝" w:hAnsi="ＭＳ 明朝" w:hint="eastAsia"/>
          <w:color w:val="000000" w:themeColor="text1"/>
          <w:sz w:val="24"/>
          <w:szCs w:val="24"/>
        </w:rPr>
        <w:t>様式第５号（第３条関係）</w:t>
      </w:r>
      <w:bookmarkStart w:id="0" w:name="_GoBack"/>
      <w:bookmarkEnd w:id="0"/>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選挙運動用ビラ作成枚数確認申請書</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　</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南関町選挙管理委員会委員長　</w:t>
      </w:r>
      <w:r w:rsidR="009542F4"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様</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日執行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南関町（議会議員・長）選挙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候補者氏名　　　　　　　　　　</w:t>
      </w:r>
      <w:r w:rsidR="009542F4" w:rsidRPr="00F67193">
        <w:rPr>
          <w:rFonts w:ascii="ＭＳ 明朝" w:hAnsi="ＭＳ 明朝" w:hint="eastAsia"/>
          <w:color w:val="000000" w:themeColor="text1"/>
          <w:sz w:val="24"/>
          <w:szCs w:val="24"/>
        </w:rPr>
        <w:t>印</w:t>
      </w:r>
      <w:r w:rsidRPr="00F67193">
        <w:rPr>
          <w:rFonts w:ascii="ＭＳ 明朝" w:hAnsi="ＭＳ 明朝" w:hint="eastAsia"/>
          <w:color w:val="000000" w:themeColor="text1"/>
          <w:sz w:val="24"/>
          <w:szCs w:val="24"/>
        </w:rPr>
        <w:t xml:space="preserve">　</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選挙運動用ビラの作成枚数につき、南関町議会議員及び南関町長の選挙における選挙運動の公費負担に関する条例第８条の規定による確認を受けたいので</w:t>
      </w:r>
      <w:r w:rsidR="000713E7" w:rsidRPr="00F67193">
        <w:rPr>
          <w:rFonts w:ascii="ＭＳ 明朝" w:hAnsi="ＭＳ 明朝" w:hint="eastAsia"/>
          <w:color w:val="000000" w:themeColor="text1"/>
          <w:sz w:val="24"/>
          <w:szCs w:val="24"/>
        </w:rPr>
        <w:t>、下記のとおり</w:t>
      </w:r>
      <w:r w:rsidRPr="00F67193">
        <w:rPr>
          <w:rFonts w:ascii="ＭＳ 明朝" w:hAnsi="ＭＳ 明朝" w:hint="eastAsia"/>
          <w:color w:val="000000" w:themeColor="text1"/>
          <w:sz w:val="24"/>
          <w:szCs w:val="24"/>
        </w:rPr>
        <w:t>申請します。</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pStyle w:val="aa"/>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記</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１　契約年月日　</w:t>
      </w:r>
      <w:r w:rsidR="009542F4"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 xml:space="preserve">　　年　　月　　日</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２　契約の相手方の氏名又は名称及び住所並びに法人にあってはその代表者の氏名</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３　</w:t>
      </w:r>
      <w:r w:rsidRPr="00F67193">
        <w:rPr>
          <w:rFonts w:ascii="ＭＳ 明朝" w:hAnsi="ＭＳ 明朝" w:hint="eastAsia"/>
          <w:color w:val="000000" w:themeColor="text1"/>
          <w:sz w:val="24"/>
          <w:szCs w:val="24"/>
          <w:u w:val="single"/>
        </w:rPr>
        <w:t>確認申請枚数　　　　　　　　　　枚</w:t>
      </w:r>
    </w:p>
    <w:p w:rsidR="00381180" w:rsidRPr="00F67193" w:rsidRDefault="00381180" w:rsidP="00381180">
      <w:pPr>
        <w:rPr>
          <w:rFonts w:ascii="ＭＳ 明朝" w:hAns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381180" w:rsidRPr="00F67193" w:rsidTr="009542F4">
        <w:trPr>
          <w:trHeight w:val="624"/>
        </w:trPr>
        <w:tc>
          <w:tcPr>
            <w:tcW w:w="3020" w:type="dxa"/>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区　　　　　分</w:t>
            </w:r>
          </w:p>
        </w:tc>
        <w:tc>
          <w:tcPr>
            <w:tcW w:w="3020" w:type="dxa"/>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作　成　枚　数</w:t>
            </w:r>
          </w:p>
        </w:tc>
        <w:tc>
          <w:tcPr>
            <w:tcW w:w="3020" w:type="dxa"/>
            <w:vAlign w:val="center"/>
          </w:tcPr>
          <w:p w:rsidR="00381180" w:rsidRPr="00F67193" w:rsidRDefault="00381180" w:rsidP="00104837">
            <w:pPr>
              <w:spacing w:line="240" w:lineRule="exact"/>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左</w:t>
            </w:r>
            <w:r w:rsidR="007569FE" w:rsidRPr="00F67193">
              <w:rPr>
                <w:rFonts w:ascii="ＭＳ 明朝" w:hAnsi="ＭＳ 明朝" w:hint="eastAsia"/>
                <w:color w:val="000000" w:themeColor="text1"/>
                <w:sz w:val="24"/>
                <w:szCs w:val="24"/>
              </w:rPr>
              <w:t>欄</w:t>
            </w:r>
            <w:r w:rsidRPr="00F67193">
              <w:rPr>
                <w:rFonts w:ascii="ＭＳ 明朝" w:hAnsi="ＭＳ 明朝" w:hint="eastAsia"/>
                <w:color w:val="000000" w:themeColor="text1"/>
                <w:sz w:val="24"/>
                <w:szCs w:val="24"/>
              </w:rPr>
              <w:t>のうち確認済み</w:t>
            </w:r>
          </w:p>
          <w:p w:rsidR="00381180" w:rsidRPr="00F67193" w:rsidRDefault="00381180" w:rsidP="00104837">
            <w:pPr>
              <w:spacing w:line="240" w:lineRule="exact"/>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又は確認申請枚数</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前回までの累積枚数（Ａ）</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今回の枚数（Ｂ）</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枚数計（Ａ）＋（Ｂ）</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tc>
        <w:tc>
          <w:tcPr>
            <w:tcW w:w="3020" w:type="dxa"/>
          </w:tcPr>
          <w:p w:rsidR="00381180" w:rsidRPr="00F67193" w:rsidRDefault="00381180" w:rsidP="00104837">
            <w:pPr>
              <w:rPr>
                <w:rFonts w:ascii="ＭＳ 明朝" w:hAnsi="ＭＳ 明朝"/>
                <w:color w:val="000000" w:themeColor="text1"/>
                <w:sz w:val="24"/>
                <w:szCs w:val="24"/>
              </w:rPr>
            </w:pPr>
          </w:p>
        </w:tc>
        <w:tc>
          <w:tcPr>
            <w:tcW w:w="3020" w:type="dxa"/>
          </w:tcPr>
          <w:p w:rsidR="00381180" w:rsidRPr="00F67193" w:rsidRDefault="00381180" w:rsidP="00104837">
            <w:pPr>
              <w:rPr>
                <w:rFonts w:ascii="ＭＳ 明朝" w:hAnsi="ＭＳ 明朝"/>
                <w:color w:val="000000" w:themeColor="text1"/>
                <w:sz w:val="24"/>
                <w:szCs w:val="24"/>
              </w:rPr>
            </w:pPr>
          </w:p>
        </w:tc>
      </w:tr>
    </w:tbl>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１　この申請書は、ビラ作成業者ごとに別々に候補者から南関町選挙管理委員会に提出してください。</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２　この申請書は、選挙運動用ビラの作成枚数について公費負担の対象となるものの確認を受けるためのものです。</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３　「前回までの累積枚数」には、他のビラ作成業者によって作成された枚数も含めて記載してください。</w:t>
      </w:r>
    </w:p>
    <w:sectPr w:rsidR="00381180" w:rsidRPr="00F67193" w:rsidSect="00DC2735">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169" w:rsidRDefault="007B7169" w:rsidP="00381180">
      <w:r>
        <w:separator/>
      </w:r>
    </w:p>
  </w:endnote>
  <w:endnote w:type="continuationSeparator" w:id="0">
    <w:p w:rsidR="007B7169" w:rsidRDefault="007B7169" w:rsidP="0038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b.....">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169" w:rsidRDefault="007B7169" w:rsidP="00381180">
      <w:r>
        <w:separator/>
      </w:r>
    </w:p>
  </w:footnote>
  <w:footnote w:type="continuationSeparator" w:id="0">
    <w:p w:rsidR="007B7169" w:rsidRDefault="007B7169" w:rsidP="0038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77"/>
    <w:rsid w:val="00006AB2"/>
    <w:rsid w:val="0005163E"/>
    <w:rsid w:val="000713E7"/>
    <w:rsid w:val="0007322A"/>
    <w:rsid w:val="000B0FE2"/>
    <w:rsid w:val="000B773F"/>
    <w:rsid w:val="000D3859"/>
    <w:rsid w:val="000F3308"/>
    <w:rsid w:val="000F7DFA"/>
    <w:rsid w:val="00104837"/>
    <w:rsid w:val="00163A49"/>
    <w:rsid w:val="0018166D"/>
    <w:rsid w:val="001F0A0C"/>
    <w:rsid w:val="00204949"/>
    <w:rsid w:val="0021359D"/>
    <w:rsid w:val="00232C26"/>
    <w:rsid w:val="002416C3"/>
    <w:rsid w:val="00245C98"/>
    <w:rsid w:val="00362867"/>
    <w:rsid w:val="00381180"/>
    <w:rsid w:val="003843AC"/>
    <w:rsid w:val="003C0A2D"/>
    <w:rsid w:val="003E079C"/>
    <w:rsid w:val="003E7055"/>
    <w:rsid w:val="004068E6"/>
    <w:rsid w:val="004824D6"/>
    <w:rsid w:val="00494677"/>
    <w:rsid w:val="004B6D1D"/>
    <w:rsid w:val="004C06FD"/>
    <w:rsid w:val="005132FD"/>
    <w:rsid w:val="00534FA6"/>
    <w:rsid w:val="00580183"/>
    <w:rsid w:val="005B1E90"/>
    <w:rsid w:val="005C0A90"/>
    <w:rsid w:val="005E0EAE"/>
    <w:rsid w:val="005F466F"/>
    <w:rsid w:val="00621BBF"/>
    <w:rsid w:val="00621C78"/>
    <w:rsid w:val="00656A30"/>
    <w:rsid w:val="006C1C95"/>
    <w:rsid w:val="007440C3"/>
    <w:rsid w:val="007569FE"/>
    <w:rsid w:val="007B6893"/>
    <w:rsid w:val="007B7169"/>
    <w:rsid w:val="007C59CF"/>
    <w:rsid w:val="008261B3"/>
    <w:rsid w:val="0087245E"/>
    <w:rsid w:val="008D148B"/>
    <w:rsid w:val="008F2D7D"/>
    <w:rsid w:val="009041CF"/>
    <w:rsid w:val="00907645"/>
    <w:rsid w:val="00941455"/>
    <w:rsid w:val="009542F4"/>
    <w:rsid w:val="00960552"/>
    <w:rsid w:val="00983D3E"/>
    <w:rsid w:val="00A2112A"/>
    <w:rsid w:val="00A63636"/>
    <w:rsid w:val="00A776B1"/>
    <w:rsid w:val="00A85CD1"/>
    <w:rsid w:val="00AE3BB7"/>
    <w:rsid w:val="00AF2BAA"/>
    <w:rsid w:val="00B02776"/>
    <w:rsid w:val="00B60053"/>
    <w:rsid w:val="00B80A77"/>
    <w:rsid w:val="00BA7A83"/>
    <w:rsid w:val="00BB7B86"/>
    <w:rsid w:val="00BF377B"/>
    <w:rsid w:val="00BF5936"/>
    <w:rsid w:val="00C0523B"/>
    <w:rsid w:val="00C121C3"/>
    <w:rsid w:val="00C4286C"/>
    <w:rsid w:val="00C43032"/>
    <w:rsid w:val="00C76208"/>
    <w:rsid w:val="00CC7C97"/>
    <w:rsid w:val="00D01F7D"/>
    <w:rsid w:val="00D47D50"/>
    <w:rsid w:val="00DC2735"/>
    <w:rsid w:val="00ED0B38"/>
    <w:rsid w:val="00F10E9B"/>
    <w:rsid w:val="00F319CE"/>
    <w:rsid w:val="00F67193"/>
    <w:rsid w:val="00F71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5D750E"/>
  <w15:chartTrackingRefBased/>
  <w15:docId w15:val="{E440EE6B-FDF3-48A5-A7AE-6252DF9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A77"/>
    <w:pPr>
      <w:widowControl w:val="0"/>
      <w:autoSpaceDE w:val="0"/>
      <w:autoSpaceDN w:val="0"/>
      <w:adjustRightInd w:val="0"/>
    </w:pPr>
    <w:rPr>
      <w:rFonts w:ascii="ＭＳb....." w:eastAsia="ＭＳb....." w:cs="ＭＳb....."/>
      <w:color w:val="000000"/>
      <w:kern w:val="0"/>
      <w:sz w:val="24"/>
      <w:szCs w:val="24"/>
    </w:rPr>
  </w:style>
  <w:style w:type="paragraph" w:styleId="a3">
    <w:name w:val="Balloon Text"/>
    <w:basedOn w:val="a"/>
    <w:link w:val="a4"/>
    <w:uiPriority w:val="99"/>
    <w:semiHidden/>
    <w:unhideWhenUsed/>
    <w:rsid w:val="003C0A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A2D"/>
    <w:rPr>
      <w:rFonts w:asciiTheme="majorHAnsi" w:eastAsiaTheme="majorEastAsia" w:hAnsiTheme="majorHAnsi" w:cstheme="majorBidi"/>
      <w:sz w:val="18"/>
      <w:szCs w:val="18"/>
    </w:rPr>
  </w:style>
  <w:style w:type="paragraph" w:styleId="a5">
    <w:name w:val="header"/>
    <w:basedOn w:val="a"/>
    <w:link w:val="a6"/>
    <w:uiPriority w:val="99"/>
    <w:unhideWhenUsed/>
    <w:rsid w:val="00381180"/>
    <w:pPr>
      <w:tabs>
        <w:tab w:val="center" w:pos="4252"/>
        <w:tab w:val="right" w:pos="8504"/>
      </w:tabs>
      <w:snapToGrid w:val="0"/>
    </w:pPr>
  </w:style>
  <w:style w:type="character" w:customStyle="1" w:styleId="a6">
    <w:name w:val="ヘッダー (文字)"/>
    <w:basedOn w:val="a0"/>
    <w:link w:val="a5"/>
    <w:uiPriority w:val="99"/>
    <w:rsid w:val="00381180"/>
  </w:style>
  <w:style w:type="paragraph" w:styleId="a7">
    <w:name w:val="footer"/>
    <w:basedOn w:val="a"/>
    <w:link w:val="a8"/>
    <w:uiPriority w:val="99"/>
    <w:unhideWhenUsed/>
    <w:rsid w:val="00381180"/>
    <w:pPr>
      <w:tabs>
        <w:tab w:val="center" w:pos="4252"/>
        <w:tab w:val="right" w:pos="8504"/>
      </w:tabs>
      <w:snapToGrid w:val="0"/>
    </w:pPr>
  </w:style>
  <w:style w:type="character" w:customStyle="1" w:styleId="a8">
    <w:name w:val="フッター (文字)"/>
    <w:basedOn w:val="a0"/>
    <w:link w:val="a7"/>
    <w:uiPriority w:val="99"/>
    <w:rsid w:val="00381180"/>
  </w:style>
  <w:style w:type="character" w:customStyle="1" w:styleId="a9">
    <w:name w:val="記 (文字)"/>
    <w:basedOn w:val="a0"/>
    <w:link w:val="aa"/>
    <w:uiPriority w:val="99"/>
    <w:rsid w:val="00381180"/>
    <w:rPr>
      <w:rFonts w:eastAsiaTheme="minorEastAsia"/>
    </w:rPr>
  </w:style>
  <w:style w:type="paragraph" w:styleId="aa">
    <w:name w:val="Note Heading"/>
    <w:basedOn w:val="a"/>
    <w:next w:val="a"/>
    <w:link w:val="a9"/>
    <w:uiPriority w:val="99"/>
    <w:unhideWhenUsed/>
    <w:rsid w:val="00381180"/>
    <w:pPr>
      <w:jc w:val="center"/>
    </w:pPr>
    <w:rPr>
      <w:rFonts w:eastAsiaTheme="minorEastAsia"/>
    </w:rPr>
  </w:style>
  <w:style w:type="character" w:customStyle="1" w:styleId="ab">
    <w:name w:val="結語 (文字)"/>
    <w:basedOn w:val="a0"/>
    <w:link w:val="ac"/>
    <w:uiPriority w:val="99"/>
    <w:rsid w:val="00381180"/>
    <w:rPr>
      <w:rFonts w:eastAsiaTheme="minorEastAsia"/>
    </w:rPr>
  </w:style>
  <w:style w:type="paragraph" w:styleId="ac">
    <w:name w:val="Closing"/>
    <w:basedOn w:val="a"/>
    <w:link w:val="ab"/>
    <w:uiPriority w:val="99"/>
    <w:unhideWhenUsed/>
    <w:rsid w:val="00381180"/>
    <w:pPr>
      <w:jc w:val="right"/>
    </w:pPr>
    <w:rPr>
      <w:rFonts w:eastAsiaTheme="minorEastAsia"/>
    </w:rPr>
  </w:style>
  <w:style w:type="character" w:styleId="ad">
    <w:name w:val="annotation reference"/>
    <w:basedOn w:val="a0"/>
    <w:uiPriority w:val="99"/>
    <w:semiHidden/>
    <w:unhideWhenUsed/>
    <w:rsid w:val="004B6D1D"/>
    <w:rPr>
      <w:sz w:val="18"/>
      <w:szCs w:val="18"/>
    </w:rPr>
  </w:style>
  <w:style w:type="paragraph" w:styleId="ae">
    <w:name w:val="annotation text"/>
    <w:basedOn w:val="a"/>
    <w:link w:val="af"/>
    <w:uiPriority w:val="99"/>
    <w:semiHidden/>
    <w:unhideWhenUsed/>
    <w:rsid w:val="004B6D1D"/>
    <w:pPr>
      <w:jc w:val="left"/>
    </w:pPr>
  </w:style>
  <w:style w:type="character" w:customStyle="1" w:styleId="af">
    <w:name w:val="コメント文字列 (文字)"/>
    <w:basedOn w:val="a0"/>
    <w:link w:val="ae"/>
    <w:uiPriority w:val="99"/>
    <w:semiHidden/>
    <w:rsid w:val="004B6D1D"/>
  </w:style>
  <w:style w:type="paragraph" w:styleId="af0">
    <w:name w:val="annotation subject"/>
    <w:basedOn w:val="ae"/>
    <w:next w:val="ae"/>
    <w:link w:val="af1"/>
    <w:uiPriority w:val="99"/>
    <w:semiHidden/>
    <w:unhideWhenUsed/>
    <w:rsid w:val="004B6D1D"/>
    <w:rPr>
      <w:b/>
      <w:bCs/>
    </w:rPr>
  </w:style>
  <w:style w:type="character" w:customStyle="1" w:styleId="af1">
    <w:name w:val="コメント内容 (文字)"/>
    <w:basedOn w:val="af"/>
    <w:link w:val="af0"/>
    <w:uiPriority w:val="99"/>
    <w:semiHidden/>
    <w:rsid w:val="004B6D1D"/>
    <w:rPr>
      <w:b/>
      <w:bCs/>
    </w:rPr>
  </w:style>
  <w:style w:type="table" w:styleId="af2">
    <w:name w:val="Table Grid"/>
    <w:basedOn w:val="a1"/>
    <w:uiPriority w:val="59"/>
    <w:rsid w:val="008261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N2026</dc:creator>
  <cp:keywords/>
  <dc:description/>
  <cp:lastModifiedBy>岩﨑　直晃</cp:lastModifiedBy>
  <cp:revision>5</cp:revision>
  <cp:lastPrinted>2021-12-20T23:41:00Z</cp:lastPrinted>
  <dcterms:created xsi:type="dcterms:W3CDTF">2023-04-13T04:39:00Z</dcterms:created>
  <dcterms:modified xsi:type="dcterms:W3CDTF">2023-06-15T01:59:00Z</dcterms:modified>
</cp:coreProperties>
</file>