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6B521" w14:textId="77777777" w:rsidR="00EC4333" w:rsidRPr="00A27648" w:rsidRDefault="00EC4333" w:rsidP="00EC4333">
      <w:pPr>
        <w:jc w:val="both"/>
        <w:rPr>
          <w:sz w:val="22"/>
          <w:szCs w:val="22"/>
        </w:rPr>
      </w:pPr>
      <w:r w:rsidRPr="00A27648">
        <w:rPr>
          <w:rFonts w:cs="ＭＳ ゴシック" w:hint="eastAsia"/>
          <w:sz w:val="22"/>
          <w:szCs w:val="22"/>
        </w:rPr>
        <w:t>様式第</w:t>
      </w:r>
      <w:r w:rsidRPr="00A27648">
        <w:rPr>
          <w:rFonts w:cs="ＭＳ ゴシック"/>
          <w:sz w:val="22"/>
          <w:szCs w:val="22"/>
        </w:rPr>
        <w:t>16</w:t>
      </w:r>
      <w:r w:rsidRPr="00A27648">
        <w:rPr>
          <w:rFonts w:cs="ＭＳ ゴシック" w:hint="eastAsia"/>
          <w:sz w:val="22"/>
          <w:szCs w:val="22"/>
        </w:rPr>
        <w:t>号</w:t>
      </w:r>
      <w:r w:rsidRPr="00A27648">
        <w:rPr>
          <w:rFonts w:hint="eastAsia"/>
          <w:sz w:val="22"/>
          <w:szCs w:val="22"/>
        </w:rPr>
        <w:t>（第</w:t>
      </w:r>
      <w:r w:rsidRPr="00A27648">
        <w:rPr>
          <w:sz w:val="22"/>
          <w:szCs w:val="22"/>
        </w:rPr>
        <w:t>15</w:t>
      </w:r>
      <w:r w:rsidRPr="00A27648">
        <w:rPr>
          <w:rFonts w:hint="eastAsia"/>
          <w:sz w:val="22"/>
          <w:szCs w:val="22"/>
        </w:rPr>
        <w:t>条関係）</w:t>
      </w:r>
    </w:p>
    <w:p w14:paraId="7B4F5B72" w14:textId="77777777" w:rsidR="00EC4333" w:rsidRPr="00A27648" w:rsidRDefault="00EC4333" w:rsidP="00EC4333">
      <w:pPr>
        <w:wordWrap w:val="0"/>
        <w:jc w:val="right"/>
        <w:rPr>
          <w:sz w:val="22"/>
          <w:szCs w:val="22"/>
        </w:rPr>
      </w:pPr>
      <w:r w:rsidRPr="00A27648">
        <w:rPr>
          <w:rFonts w:hint="eastAsia"/>
          <w:sz w:val="22"/>
          <w:szCs w:val="22"/>
        </w:rPr>
        <w:t xml:space="preserve">年　　月　　日　</w:t>
      </w:r>
    </w:p>
    <w:p w14:paraId="2E7427EA" w14:textId="77777777" w:rsidR="00EC4333" w:rsidRPr="00A27648" w:rsidRDefault="00EC4333" w:rsidP="00EC4333">
      <w:pPr>
        <w:ind w:firstLine="238"/>
        <w:jc w:val="both"/>
        <w:rPr>
          <w:sz w:val="22"/>
          <w:szCs w:val="22"/>
        </w:rPr>
      </w:pPr>
      <w:r w:rsidRPr="00A27648">
        <w:rPr>
          <w:rFonts w:hint="eastAsia"/>
          <w:sz w:val="22"/>
          <w:szCs w:val="22"/>
        </w:rPr>
        <w:t>南関町長　　　　　　様</w:t>
      </w:r>
    </w:p>
    <w:p w14:paraId="392C0D75" w14:textId="77777777" w:rsidR="00EC4333" w:rsidRPr="00A27648" w:rsidRDefault="00EC4333" w:rsidP="00EC4333">
      <w:pPr>
        <w:ind w:leftChars="872" w:left="2267"/>
        <w:jc w:val="both"/>
        <w:rPr>
          <w:sz w:val="22"/>
          <w:szCs w:val="22"/>
        </w:rPr>
      </w:pPr>
      <w:r w:rsidRPr="00A27648">
        <w:rPr>
          <w:rFonts w:hint="eastAsia"/>
          <w:sz w:val="22"/>
          <w:szCs w:val="22"/>
        </w:rPr>
        <w:t>事業者　住所（法人その他の団体にあっては、主たる事務所等の所在地）</w:t>
      </w:r>
    </w:p>
    <w:p w14:paraId="6A0D05FC" w14:textId="77777777" w:rsidR="00EC4333" w:rsidRPr="00A27648" w:rsidRDefault="00EC4333" w:rsidP="00EC4333">
      <w:pPr>
        <w:ind w:firstLineChars="1500" w:firstLine="3300"/>
        <w:jc w:val="both"/>
        <w:rPr>
          <w:sz w:val="22"/>
          <w:szCs w:val="22"/>
        </w:rPr>
      </w:pPr>
      <w:r w:rsidRPr="00A27648">
        <w:rPr>
          <w:rFonts w:hint="eastAsia"/>
          <w:sz w:val="22"/>
          <w:szCs w:val="22"/>
        </w:rPr>
        <w:t xml:space="preserve">　</w:t>
      </w:r>
    </w:p>
    <w:p w14:paraId="10AB9580" w14:textId="77777777" w:rsidR="00EC4333" w:rsidRDefault="00EC4333" w:rsidP="00EC4333">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21931A21" w14:textId="77777777" w:rsidR="00EC4333" w:rsidRPr="00A27648" w:rsidRDefault="00EC4333" w:rsidP="00EC4333">
      <w:pPr>
        <w:jc w:val="right"/>
        <w:rPr>
          <w:sz w:val="22"/>
          <w:szCs w:val="22"/>
        </w:rPr>
      </w:pPr>
      <w:r w:rsidRPr="00A27648">
        <w:rPr>
          <w:rFonts w:hint="eastAsia"/>
          <w:sz w:val="22"/>
          <w:szCs w:val="22"/>
        </w:rPr>
        <w:t>印</w:t>
      </w:r>
    </w:p>
    <w:p w14:paraId="235E3A88" w14:textId="77777777" w:rsidR="00EC4333" w:rsidRPr="00A27648" w:rsidRDefault="00EC4333" w:rsidP="00EC4333">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70F84560" w14:textId="77777777" w:rsidR="00EC4333" w:rsidRPr="00A27648" w:rsidRDefault="00EC4333" w:rsidP="00EC4333">
      <w:pPr>
        <w:jc w:val="center"/>
        <w:rPr>
          <w:sz w:val="22"/>
          <w:szCs w:val="22"/>
        </w:rPr>
      </w:pPr>
      <w:r w:rsidRPr="00A27648">
        <w:rPr>
          <w:rFonts w:hint="eastAsia"/>
          <w:sz w:val="22"/>
          <w:szCs w:val="22"/>
        </w:rPr>
        <w:t>南関町太陽光発電設備適正管理計画書</w:t>
      </w:r>
    </w:p>
    <w:p w14:paraId="7F8A6922" w14:textId="77777777" w:rsidR="00EC4333" w:rsidRPr="00A27648" w:rsidRDefault="00EC4333" w:rsidP="00EC4333">
      <w:pPr>
        <w:ind w:firstLine="238"/>
        <w:jc w:val="both"/>
        <w:rPr>
          <w:sz w:val="22"/>
          <w:szCs w:val="22"/>
        </w:rPr>
      </w:pPr>
      <w:r w:rsidRPr="00A27648">
        <w:rPr>
          <w:rFonts w:hint="eastAsia"/>
          <w:sz w:val="22"/>
          <w:szCs w:val="22"/>
        </w:rPr>
        <w:t>南関町太陽光発電設備の適正な設置及び維持管理等に関する条例施行規則第</w:t>
      </w:r>
      <w:r w:rsidRPr="00A27648">
        <w:rPr>
          <w:sz w:val="22"/>
          <w:szCs w:val="22"/>
        </w:rPr>
        <w:t>15</w:t>
      </w:r>
      <w:r w:rsidRPr="00A27648">
        <w:rPr>
          <w:rFonts w:hint="eastAsia"/>
          <w:sz w:val="22"/>
          <w:szCs w:val="22"/>
        </w:rPr>
        <w:t>条の規定により、次のとおり提出します。</w:t>
      </w:r>
    </w:p>
    <w:tbl>
      <w:tblPr>
        <w:tblW w:w="9504" w:type="dxa"/>
        <w:tblInd w:w="130" w:type="dxa"/>
        <w:tblLayout w:type="fixed"/>
        <w:tblCellMar>
          <w:top w:w="130" w:type="dxa"/>
          <w:left w:w="130" w:type="dxa"/>
          <w:bottom w:w="130" w:type="dxa"/>
          <w:right w:w="130" w:type="dxa"/>
        </w:tblCellMar>
        <w:tblLook w:val="04A0" w:firstRow="1" w:lastRow="0" w:firstColumn="1" w:lastColumn="0" w:noHBand="0" w:noVBand="1"/>
      </w:tblPr>
      <w:tblGrid>
        <w:gridCol w:w="3035"/>
        <w:gridCol w:w="6469"/>
      </w:tblGrid>
      <w:tr w:rsidR="00EC4333" w:rsidRPr="00A27648" w14:paraId="27D0AC3A" w14:textId="77777777" w:rsidTr="00EC4333">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BF047E4" w14:textId="77777777" w:rsidR="00EC4333" w:rsidRPr="00A27648" w:rsidRDefault="00EC4333" w:rsidP="003A1ED6">
            <w:pPr>
              <w:jc w:val="both"/>
              <w:rPr>
                <w:sz w:val="22"/>
                <w:szCs w:val="22"/>
              </w:rPr>
            </w:pPr>
            <w:r w:rsidRPr="00A27648">
              <w:rPr>
                <w:rFonts w:hint="eastAsia"/>
                <w:sz w:val="22"/>
                <w:szCs w:val="22"/>
              </w:rPr>
              <w:t>設置事業名</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C02F07C" w14:textId="77777777" w:rsidR="00EC4333" w:rsidRPr="00A27648" w:rsidRDefault="00EC4333" w:rsidP="003A1ED6">
            <w:pPr>
              <w:jc w:val="both"/>
              <w:rPr>
                <w:sz w:val="22"/>
                <w:szCs w:val="22"/>
              </w:rPr>
            </w:pPr>
          </w:p>
        </w:tc>
      </w:tr>
      <w:tr w:rsidR="00EC4333" w:rsidRPr="00A27648" w14:paraId="7D8A721F" w14:textId="77777777" w:rsidTr="00EC4333">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B6BE51F" w14:textId="77777777" w:rsidR="00EC4333" w:rsidRPr="00A27648" w:rsidRDefault="00EC4333" w:rsidP="003A1ED6">
            <w:pPr>
              <w:jc w:val="both"/>
              <w:rPr>
                <w:sz w:val="22"/>
                <w:szCs w:val="22"/>
              </w:rPr>
            </w:pPr>
            <w:r w:rsidRPr="00A27648">
              <w:rPr>
                <w:rFonts w:hint="eastAsia"/>
                <w:sz w:val="22"/>
                <w:szCs w:val="22"/>
              </w:rPr>
              <w:t>事業区域の所在地</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54184A4" w14:textId="77777777" w:rsidR="00EC4333" w:rsidRPr="00A27648" w:rsidRDefault="00EC4333" w:rsidP="003A1ED6">
            <w:pPr>
              <w:jc w:val="both"/>
              <w:rPr>
                <w:sz w:val="22"/>
                <w:szCs w:val="22"/>
              </w:rPr>
            </w:pPr>
          </w:p>
        </w:tc>
      </w:tr>
      <w:tr w:rsidR="00EC4333" w:rsidRPr="00A27648" w14:paraId="14AA77C8" w14:textId="77777777" w:rsidTr="00EC4333">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3491AB4" w14:textId="77777777" w:rsidR="00EC4333" w:rsidRPr="00A27648" w:rsidRDefault="00EC4333" w:rsidP="003A1ED6">
            <w:pPr>
              <w:jc w:val="both"/>
              <w:rPr>
                <w:sz w:val="22"/>
                <w:szCs w:val="22"/>
              </w:rPr>
            </w:pPr>
            <w:r w:rsidRPr="00A27648">
              <w:rPr>
                <w:rFonts w:hint="eastAsia"/>
                <w:sz w:val="22"/>
                <w:szCs w:val="22"/>
              </w:rPr>
              <w:t>事業区域面積</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6924694" w14:textId="77777777" w:rsidR="00EC4333" w:rsidRPr="00A27648" w:rsidRDefault="00EC4333" w:rsidP="003A1ED6">
            <w:pPr>
              <w:jc w:val="right"/>
              <w:rPr>
                <w:sz w:val="22"/>
                <w:szCs w:val="22"/>
              </w:rPr>
            </w:pPr>
            <w:r w:rsidRPr="00A27648">
              <w:rPr>
                <w:rFonts w:hint="eastAsia"/>
                <w:sz w:val="22"/>
                <w:szCs w:val="22"/>
              </w:rPr>
              <w:t>㎡</w:t>
            </w:r>
          </w:p>
        </w:tc>
      </w:tr>
      <w:tr w:rsidR="00EC4333" w:rsidRPr="00A27648" w14:paraId="7BC8B581" w14:textId="77777777" w:rsidTr="00EC4333">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AC1E93A" w14:textId="77777777" w:rsidR="00EC4333" w:rsidRPr="00A27648" w:rsidRDefault="00EC4333" w:rsidP="003A1ED6">
            <w:pPr>
              <w:jc w:val="both"/>
              <w:rPr>
                <w:sz w:val="22"/>
                <w:szCs w:val="22"/>
              </w:rPr>
            </w:pPr>
            <w:r w:rsidRPr="00A27648">
              <w:rPr>
                <w:rFonts w:hint="eastAsia"/>
                <w:sz w:val="22"/>
                <w:szCs w:val="22"/>
              </w:rPr>
              <w:t>発電設備出力</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C1D5167" w14:textId="77777777" w:rsidR="00EC4333" w:rsidRPr="00A27648" w:rsidRDefault="00EC4333" w:rsidP="003A1ED6">
            <w:pPr>
              <w:jc w:val="right"/>
              <w:rPr>
                <w:sz w:val="22"/>
                <w:szCs w:val="22"/>
              </w:rPr>
            </w:pPr>
            <w:r w:rsidRPr="00A27648">
              <w:rPr>
                <w:rFonts w:hint="eastAsia"/>
                <w:sz w:val="22"/>
                <w:szCs w:val="22"/>
              </w:rPr>
              <w:t>ｋＷ</w:t>
            </w:r>
          </w:p>
        </w:tc>
      </w:tr>
      <w:tr w:rsidR="00EC4333" w:rsidRPr="00A27648" w14:paraId="3EE738DD" w14:textId="77777777" w:rsidTr="00EC4333">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DE814F1" w14:textId="77777777" w:rsidR="00EC4333" w:rsidRPr="00A27648" w:rsidRDefault="00EC4333" w:rsidP="003A1ED6">
            <w:pPr>
              <w:jc w:val="both"/>
              <w:rPr>
                <w:sz w:val="22"/>
                <w:szCs w:val="22"/>
              </w:rPr>
            </w:pPr>
            <w:r w:rsidRPr="00A27648">
              <w:rPr>
                <w:rFonts w:hint="eastAsia"/>
                <w:sz w:val="22"/>
                <w:szCs w:val="22"/>
              </w:rPr>
              <w:t>発電開始予定年月日</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B783DCA" w14:textId="77777777" w:rsidR="00EC4333" w:rsidRPr="00A27648" w:rsidRDefault="00EC4333" w:rsidP="003A1ED6">
            <w:pPr>
              <w:ind w:firstLine="1428"/>
              <w:jc w:val="both"/>
              <w:rPr>
                <w:sz w:val="22"/>
                <w:szCs w:val="22"/>
              </w:rPr>
            </w:pPr>
            <w:r w:rsidRPr="00A27648">
              <w:rPr>
                <w:rFonts w:hint="eastAsia"/>
                <w:sz w:val="22"/>
                <w:szCs w:val="22"/>
              </w:rPr>
              <w:t>年　　月　　日</w:t>
            </w:r>
          </w:p>
        </w:tc>
      </w:tr>
      <w:tr w:rsidR="00EC4333" w:rsidRPr="00A27648" w14:paraId="1D168627" w14:textId="77777777" w:rsidTr="00EC4333">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77D3EE4" w14:textId="77777777" w:rsidR="00EC4333" w:rsidRPr="00A27648" w:rsidRDefault="00EC4333" w:rsidP="003A1ED6">
            <w:pPr>
              <w:jc w:val="both"/>
              <w:rPr>
                <w:sz w:val="22"/>
                <w:szCs w:val="22"/>
              </w:rPr>
            </w:pPr>
            <w:r w:rsidRPr="00A27648">
              <w:rPr>
                <w:rFonts w:hint="eastAsia"/>
                <w:sz w:val="22"/>
                <w:szCs w:val="22"/>
              </w:rPr>
              <w:t>添付書類</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AE28B0B" w14:textId="77777777" w:rsidR="00EC4333" w:rsidRPr="00A27648" w:rsidRDefault="00EC4333" w:rsidP="003A1ED6">
            <w:pPr>
              <w:jc w:val="both"/>
              <w:rPr>
                <w:sz w:val="22"/>
                <w:szCs w:val="22"/>
              </w:rPr>
            </w:pPr>
            <w:r w:rsidRPr="00A27648">
              <w:rPr>
                <w:rFonts w:hint="eastAsia"/>
                <w:sz w:val="22"/>
                <w:szCs w:val="22"/>
              </w:rPr>
              <w:t>１　計画書</w:t>
            </w:r>
          </w:p>
          <w:p w14:paraId="4FFCF325" w14:textId="77777777" w:rsidR="00EC4333" w:rsidRPr="00A27648" w:rsidRDefault="00EC4333" w:rsidP="003A1ED6">
            <w:pPr>
              <w:jc w:val="both"/>
              <w:rPr>
                <w:sz w:val="22"/>
                <w:szCs w:val="22"/>
              </w:rPr>
            </w:pPr>
            <w:r w:rsidRPr="00A27648">
              <w:rPr>
                <w:rFonts w:hint="eastAsia"/>
                <w:sz w:val="22"/>
                <w:szCs w:val="22"/>
              </w:rPr>
              <w:t>２　実施体制（配置図）</w:t>
            </w:r>
          </w:p>
          <w:p w14:paraId="3608BD97" w14:textId="77777777" w:rsidR="00EC4333" w:rsidRPr="00A27648" w:rsidRDefault="00EC4333" w:rsidP="003A1ED6">
            <w:pPr>
              <w:jc w:val="both"/>
              <w:rPr>
                <w:sz w:val="22"/>
                <w:szCs w:val="22"/>
              </w:rPr>
            </w:pPr>
            <w:r w:rsidRPr="00A27648">
              <w:rPr>
                <w:rFonts w:hint="eastAsia"/>
                <w:sz w:val="22"/>
                <w:szCs w:val="22"/>
              </w:rPr>
              <w:t>３　保守点検の内容</w:t>
            </w:r>
          </w:p>
          <w:p w14:paraId="085E19F5" w14:textId="77777777" w:rsidR="00EC4333" w:rsidRPr="00A27648" w:rsidRDefault="00EC4333" w:rsidP="003A1ED6">
            <w:pPr>
              <w:jc w:val="both"/>
              <w:rPr>
                <w:sz w:val="22"/>
                <w:szCs w:val="22"/>
              </w:rPr>
            </w:pPr>
            <w:r w:rsidRPr="00A27648">
              <w:rPr>
                <w:rFonts w:hint="eastAsia"/>
                <w:sz w:val="22"/>
                <w:szCs w:val="22"/>
              </w:rPr>
              <w:t>４　その他町長が必要と認める書類</w:t>
            </w:r>
          </w:p>
        </w:tc>
      </w:tr>
    </w:tbl>
    <w:p w14:paraId="042537D9" w14:textId="77777777" w:rsidR="00EC4333" w:rsidRPr="00A27648" w:rsidRDefault="00EC4333" w:rsidP="00EC4333">
      <w:pPr>
        <w:jc w:val="both"/>
        <w:rPr>
          <w:sz w:val="22"/>
          <w:szCs w:val="22"/>
        </w:rPr>
      </w:pPr>
      <w:r w:rsidRPr="00A27648">
        <w:rPr>
          <w:rFonts w:hint="eastAsia"/>
          <w:sz w:val="22"/>
          <w:szCs w:val="22"/>
        </w:rPr>
        <w:t>備考　条例第</w:t>
      </w:r>
      <w:r w:rsidRPr="00A27648">
        <w:rPr>
          <w:sz w:val="22"/>
          <w:szCs w:val="22"/>
        </w:rPr>
        <w:t>11</w:t>
      </w:r>
      <w:r w:rsidRPr="00A27648">
        <w:rPr>
          <w:rFonts w:hint="eastAsia"/>
          <w:sz w:val="22"/>
          <w:szCs w:val="22"/>
        </w:rPr>
        <w:t>条の事前協議の手続において提出すること。</w:t>
      </w:r>
    </w:p>
    <w:p w14:paraId="2BCB12CD" w14:textId="77777777" w:rsidR="00835423" w:rsidRPr="00EC4333" w:rsidRDefault="00835423">
      <w:bookmarkStart w:id="0" w:name="_GoBack"/>
      <w:bookmarkEnd w:id="0"/>
    </w:p>
    <w:sectPr w:rsidR="00835423" w:rsidRPr="00EC4333"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6AA52" w14:textId="77777777" w:rsidR="00910176" w:rsidRDefault="00910176" w:rsidP="00EC4333">
      <w:r>
        <w:separator/>
      </w:r>
    </w:p>
  </w:endnote>
  <w:endnote w:type="continuationSeparator" w:id="0">
    <w:p w14:paraId="5C16EC28" w14:textId="77777777" w:rsidR="00910176" w:rsidRDefault="00910176" w:rsidP="00EC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BDDCA" w14:textId="77777777" w:rsidR="00910176" w:rsidRDefault="00910176" w:rsidP="00EC4333">
      <w:r>
        <w:separator/>
      </w:r>
    </w:p>
  </w:footnote>
  <w:footnote w:type="continuationSeparator" w:id="0">
    <w:p w14:paraId="7DAF8D20" w14:textId="77777777" w:rsidR="00910176" w:rsidRDefault="00910176" w:rsidP="00EC4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B8"/>
    <w:rsid w:val="001F541F"/>
    <w:rsid w:val="00835423"/>
    <w:rsid w:val="00910176"/>
    <w:rsid w:val="009C2DB8"/>
    <w:rsid w:val="00EC4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5EDF29-E556-4EC4-BF6B-97F6BB4A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333"/>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333"/>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EC4333"/>
  </w:style>
  <w:style w:type="paragraph" w:styleId="a5">
    <w:name w:val="footer"/>
    <w:basedOn w:val="a"/>
    <w:link w:val="a6"/>
    <w:uiPriority w:val="99"/>
    <w:unhideWhenUsed/>
    <w:rsid w:val="00EC4333"/>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EC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cp:revision>
  <dcterms:created xsi:type="dcterms:W3CDTF">2023-08-31T10:01:00Z</dcterms:created>
  <dcterms:modified xsi:type="dcterms:W3CDTF">2023-08-31T10:01:00Z</dcterms:modified>
</cp:coreProperties>
</file>